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06" w:rsidRPr="006107CB" w:rsidRDefault="00D47106" w:rsidP="00220F69">
      <w:pPr>
        <w:spacing w:after="0" w:line="240" w:lineRule="auto"/>
        <w:rPr>
          <w:rFonts w:ascii="Times New Roman" w:hAnsi="Times New Roman"/>
        </w:rPr>
      </w:pPr>
      <w:r w:rsidRPr="006107CB">
        <w:rPr>
          <w:rFonts w:ascii="Times New Roman" w:hAnsi="Times New Roman"/>
        </w:rPr>
        <w:t>В соответствии со статьей 52 Федерального закона от 06.10.2010 года №131 «Об общих принципах организации местного самоуправления» предоставляем для сведения населения:</w:t>
      </w:r>
    </w:p>
    <w:p w:rsidR="00D47106" w:rsidRPr="006107CB" w:rsidRDefault="00D21218" w:rsidP="00220F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D47106" w:rsidRPr="006107CB" w:rsidRDefault="00D47106" w:rsidP="00220F69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 w:rsidRPr="006107CB">
        <w:rPr>
          <w:rFonts w:ascii="Times New Roman" w:hAnsi="Times New Roman"/>
          <w:b/>
        </w:rPr>
        <w:t xml:space="preserve">Информация о расходах на денежное содержание муниципальных служащих администрации города </w:t>
      </w:r>
      <w:proofErr w:type="spellStart"/>
      <w:r w:rsidRPr="006107CB">
        <w:rPr>
          <w:rFonts w:ascii="Times New Roman" w:hAnsi="Times New Roman"/>
          <w:b/>
        </w:rPr>
        <w:t>Югорска</w:t>
      </w:r>
      <w:proofErr w:type="spellEnd"/>
      <w:r w:rsidRPr="006107CB">
        <w:rPr>
          <w:rFonts w:ascii="Times New Roman" w:hAnsi="Times New Roman"/>
          <w:b/>
        </w:rPr>
        <w:t xml:space="preserve"> </w:t>
      </w:r>
      <w:r w:rsidR="00D16BC7">
        <w:rPr>
          <w:rFonts w:ascii="Times New Roman" w:hAnsi="Times New Roman"/>
          <w:b/>
        </w:rPr>
        <w:t>за  2</w:t>
      </w:r>
      <w:r w:rsidR="00B03201" w:rsidRPr="006107CB">
        <w:rPr>
          <w:rFonts w:ascii="Times New Roman" w:hAnsi="Times New Roman"/>
          <w:b/>
        </w:rPr>
        <w:t xml:space="preserve"> квартал 2015 года</w:t>
      </w:r>
      <w:r w:rsidRPr="006107CB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4786" w:type="dxa"/>
          </w:tcPr>
          <w:p w:rsidR="00D47106" w:rsidRPr="006107CB" w:rsidRDefault="00D16BC7" w:rsidP="00D16B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1 072</w:t>
            </w:r>
            <w:r w:rsidR="00D47106" w:rsidRPr="006107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 xml:space="preserve">Администрация </w:t>
            </w:r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13 576,6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Отдел ЗАГС</w:t>
            </w:r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684,0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107CB">
              <w:rPr>
                <w:rFonts w:ascii="Times New Roman" w:hAnsi="Times New Roman"/>
              </w:rPr>
              <w:t>КДН</w:t>
            </w:r>
            <w:r w:rsidR="00C112B0" w:rsidRPr="006107CB">
              <w:rPr>
                <w:rFonts w:ascii="Times New Roman" w:hAnsi="Times New Roman"/>
              </w:rPr>
              <w:t>иЗП</w:t>
            </w:r>
            <w:proofErr w:type="spellEnd"/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702,6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0A7E04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Администрат</w:t>
            </w:r>
            <w:r w:rsidR="000A7E04" w:rsidRPr="006107CB">
              <w:rPr>
                <w:rFonts w:ascii="Times New Roman" w:hAnsi="Times New Roman"/>
              </w:rPr>
              <w:t xml:space="preserve">ивная </w:t>
            </w:r>
            <w:r w:rsidRPr="006107CB">
              <w:rPr>
                <w:rFonts w:ascii="Times New Roman" w:hAnsi="Times New Roman"/>
              </w:rPr>
              <w:t xml:space="preserve"> комиссия</w:t>
            </w:r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213,7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Отдел ПВУ</w:t>
            </w:r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281,6</w:t>
            </w:r>
            <w:r w:rsidR="004A1437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592725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Управление</w:t>
            </w:r>
            <w:r w:rsidR="00D47106" w:rsidRPr="006107CB">
              <w:rPr>
                <w:rFonts w:ascii="Times New Roman" w:hAnsi="Times New Roman"/>
              </w:rPr>
              <w:t xml:space="preserve"> опеки</w:t>
            </w:r>
            <w:r w:rsidR="00C112B0" w:rsidRPr="006107CB">
              <w:rPr>
                <w:rFonts w:ascii="Times New Roman" w:hAnsi="Times New Roman"/>
              </w:rPr>
              <w:t xml:space="preserve"> и попечительства</w:t>
            </w:r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1 336,1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Отдел по охране труда</w:t>
            </w:r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270,6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ДЖКиСК</w:t>
            </w:r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5 116,6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107CB">
              <w:rPr>
                <w:rFonts w:ascii="Times New Roman" w:hAnsi="Times New Roman"/>
              </w:rPr>
              <w:t>ДМСиГ</w:t>
            </w:r>
            <w:proofErr w:type="spellEnd"/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7 146,6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4786" w:type="dxa"/>
          </w:tcPr>
          <w:p w:rsidR="00D47106" w:rsidRPr="006107CB" w:rsidRDefault="00D16BC7" w:rsidP="000A7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1 272,8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FC36FA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</w:t>
            </w:r>
            <w:r w:rsidR="00FC36FA" w:rsidRPr="006107CB">
              <w:rPr>
                <w:rFonts w:ascii="Times New Roman" w:hAnsi="Times New Roman"/>
              </w:rPr>
              <w:t>а</w:t>
            </w:r>
            <w:r w:rsidR="001231FB" w:rsidRPr="006107CB">
              <w:rPr>
                <w:rFonts w:ascii="Times New Roman" w:hAnsi="Times New Roman"/>
              </w:rPr>
              <w:t xml:space="preserve">вление социальной </w:t>
            </w:r>
            <w:r w:rsidRPr="006107CB">
              <w:rPr>
                <w:rFonts w:ascii="Times New Roman" w:hAnsi="Times New Roman"/>
              </w:rPr>
              <w:t>политик</w:t>
            </w:r>
            <w:r w:rsidR="001231FB" w:rsidRPr="006107CB">
              <w:rPr>
                <w:rFonts w:ascii="Times New Roman" w:hAnsi="Times New Roman"/>
              </w:rPr>
              <w:t>и</w:t>
            </w:r>
          </w:p>
        </w:tc>
        <w:tc>
          <w:tcPr>
            <w:tcW w:w="4786" w:type="dxa"/>
          </w:tcPr>
          <w:p w:rsidR="00D47106" w:rsidRPr="006107CB" w:rsidRDefault="00D16BC7" w:rsidP="00D16B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2 218,8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Департамент финансов</w:t>
            </w:r>
          </w:p>
        </w:tc>
        <w:tc>
          <w:tcPr>
            <w:tcW w:w="4786" w:type="dxa"/>
          </w:tcPr>
          <w:p w:rsidR="00D47106" w:rsidRPr="006107CB" w:rsidRDefault="00D16BC7" w:rsidP="000A7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5 455,7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2 609,0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ВСЕГО:</w:t>
            </w:r>
          </w:p>
        </w:tc>
        <w:tc>
          <w:tcPr>
            <w:tcW w:w="4786" w:type="dxa"/>
          </w:tcPr>
          <w:p w:rsidR="00D47106" w:rsidRPr="006107CB" w:rsidRDefault="00D16BC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41 957,6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</w:tbl>
    <w:p w:rsidR="00D47106" w:rsidRPr="006107CB" w:rsidRDefault="00D47106" w:rsidP="00220F69">
      <w:pPr>
        <w:spacing w:after="0" w:line="240" w:lineRule="auto"/>
        <w:rPr>
          <w:rFonts w:ascii="Times New Roman" w:hAnsi="Times New Roman"/>
        </w:rPr>
      </w:pPr>
    </w:p>
    <w:p w:rsidR="00D47106" w:rsidRPr="006107CB" w:rsidRDefault="00D21218" w:rsidP="00220F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D47106" w:rsidRPr="006107CB">
        <w:rPr>
          <w:rFonts w:ascii="Times New Roman" w:hAnsi="Times New Roman"/>
        </w:rPr>
        <w:t xml:space="preserve">     </w:t>
      </w:r>
    </w:p>
    <w:sectPr w:rsidR="00D47106" w:rsidRPr="006107CB" w:rsidSect="00A2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4E5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2646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40ACF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E33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1A8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341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867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6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361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8C0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2D5BAE"/>
    <w:multiLevelType w:val="hybridMultilevel"/>
    <w:tmpl w:val="E880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DC5BE6"/>
    <w:multiLevelType w:val="hybridMultilevel"/>
    <w:tmpl w:val="2BDC1FF6"/>
    <w:lvl w:ilvl="0" w:tplc="F61663D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1C5440"/>
    <w:multiLevelType w:val="hybridMultilevel"/>
    <w:tmpl w:val="02E0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503297"/>
    <w:multiLevelType w:val="hybridMultilevel"/>
    <w:tmpl w:val="BCA2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E7"/>
    <w:rsid w:val="00013EB6"/>
    <w:rsid w:val="00022460"/>
    <w:rsid w:val="00046EC5"/>
    <w:rsid w:val="00047F57"/>
    <w:rsid w:val="000611EE"/>
    <w:rsid w:val="000761D6"/>
    <w:rsid w:val="00076ED2"/>
    <w:rsid w:val="0009004E"/>
    <w:rsid w:val="00091D01"/>
    <w:rsid w:val="000A07E7"/>
    <w:rsid w:val="000A7E04"/>
    <w:rsid w:val="000F7951"/>
    <w:rsid w:val="00100858"/>
    <w:rsid w:val="001231FB"/>
    <w:rsid w:val="00155640"/>
    <w:rsid w:val="0015731A"/>
    <w:rsid w:val="00160346"/>
    <w:rsid w:val="00190623"/>
    <w:rsid w:val="001B5C78"/>
    <w:rsid w:val="001C3C8E"/>
    <w:rsid w:val="00220F69"/>
    <w:rsid w:val="00224039"/>
    <w:rsid w:val="00230F7D"/>
    <w:rsid w:val="00231F2B"/>
    <w:rsid w:val="00232137"/>
    <w:rsid w:val="0025174C"/>
    <w:rsid w:val="00252108"/>
    <w:rsid w:val="0026082D"/>
    <w:rsid w:val="00263965"/>
    <w:rsid w:val="00265CD9"/>
    <w:rsid w:val="002855F5"/>
    <w:rsid w:val="002B71C0"/>
    <w:rsid w:val="002D65B6"/>
    <w:rsid w:val="002E06D6"/>
    <w:rsid w:val="002F3428"/>
    <w:rsid w:val="00317086"/>
    <w:rsid w:val="0032314E"/>
    <w:rsid w:val="003309E3"/>
    <w:rsid w:val="003475E8"/>
    <w:rsid w:val="00360C04"/>
    <w:rsid w:val="003726F0"/>
    <w:rsid w:val="00372C5D"/>
    <w:rsid w:val="0038326A"/>
    <w:rsid w:val="00397913"/>
    <w:rsid w:val="003A0CA9"/>
    <w:rsid w:val="003C5369"/>
    <w:rsid w:val="003E265C"/>
    <w:rsid w:val="003F6E18"/>
    <w:rsid w:val="00403F89"/>
    <w:rsid w:val="00416A16"/>
    <w:rsid w:val="00461838"/>
    <w:rsid w:val="004A1437"/>
    <w:rsid w:val="004A1488"/>
    <w:rsid w:val="004A2798"/>
    <w:rsid w:val="004A2A43"/>
    <w:rsid w:val="004C7155"/>
    <w:rsid w:val="004E1200"/>
    <w:rsid w:val="004E6652"/>
    <w:rsid w:val="004F06C4"/>
    <w:rsid w:val="004F63D6"/>
    <w:rsid w:val="005049F7"/>
    <w:rsid w:val="0054169F"/>
    <w:rsid w:val="00541F00"/>
    <w:rsid w:val="0058210E"/>
    <w:rsid w:val="00582242"/>
    <w:rsid w:val="00583F7A"/>
    <w:rsid w:val="00592725"/>
    <w:rsid w:val="00594D3D"/>
    <w:rsid w:val="005A0CD2"/>
    <w:rsid w:val="005D6858"/>
    <w:rsid w:val="00600BA0"/>
    <w:rsid w:val="006107CB"/>
    <w:rsid w:val="006131C4"/>
    <w:rsid w:val="006178E7"/>
    <w:rsid w:val="00621B87"/>
    <w:rsid w:val="006254F1"/>
    <w:rsid w:val="00643F40"/>
    <w:rsid w:val="006537C3"/>
    <w:rsid w:val="006773F5"/>
    <w:rsid w:val="00686EAF"/>
    <w:rsid w:val="006C505A"/>
    <w:rsid w:val="006C763A"/>
    <w:rsid w:val="006E1E0E"/>
    <w:rsid w:val="00717F78"/>
    <w:rsid w:val="00723CB3"/>
    <w:rsid w:val="007540CA"/>
    <w:rsid w:val="007579F8"/>
    <w:rsid w:val="0079360B"/>
    <w:rsid w:val="00797B5D"/>
    <w:rsid w:val="007A6A1D"/>
    <w:rsid w:val="007A77F7"/>
    <w:rsid w:val="007B16EE"/>
    <w:rsid w:val="007D409C"/>
    <w:rsid w:val="007E2663"/>
    <w:rsid w:val="00810304"/>
    <w:rsid w:val="0081078B"/>
    <w:rsid w:val="00824249"/>
    <w:rsid w:val="008573FD"/>
    <w:rsid w:val="0087671E"/>
    <w:rsid w:val="008A0E26"/>
    <w:rsid w:val="008A3CE5"/>
    <w:rsid w:val="008C741E"/>
    <w:rsid w:val="008F0C08"/>
    <w:rsid w:val="00901ED3"/>
    <w:rsid w:val="009435CC"/>
    <w:rsid w:val="009539D0"/>
    <w:rsid w:val="00956B3C"/>
    <w:rsid w:val="009626B9"/>
    <w:rsid w:val="0099559A"/>
    <w:rsid w:val="009A290E"/>
    <w:rsid w:val="009C18D4"/>
    <w:rsid w:val="009D595D"/>
    <w:rsid w:val="009D622B"/>
    <w:rsid w:val="009F0FEB"/>
    <w:rsid w:val="009F25EC"/>
    <w:rsid w:val="00A14562"/>
    <w:rsid w:val="00A25D7F"/>
    <w:rsid w:val="00A27AEE"/>
    <w:rsid w:val="00A34432"/>
    <w:rsid w:val="00A575E4"/>
    <w:rsid w:val="00A82398"/>
    <w:rsid w:val="00AA3F8A"/>
    <w:rsid w:val="00AC217E"/>
    <w:rsid w:val="00AD3F77"/>
    <w:rsid w:val="00AD6E20"/>
    <w:rsid w:val="00AE05AC"/>
    <w:rsid w:val="00AE5E81"/>
    <w:rsid w:val="00AF071D"/>
    <w:rsid w:val="00AF2B76"/>
    <w:rsid w:val="00AF43E5"/>
    <w:rsid w:val="00B03201"/>
    <w:rsid w:val="00B17F5B"/>
    <w:rsid w:val="00B728C5"/>
    <w:rsid w:val="00B75E1B"/>
    <w:rsid w:val="00B76B73"/>
    <w:rsid w:val="00B801BF"/>
    <w:rsid w:val="00BA2E45"/>
    <w:rsid w:val="00BB2357"/>
    <w:rsid w:val="00BB770E"/>
    <w:rsid w:val="00BD75D2"/>
    <w:rsid w:val="00C0380E"/>
    <w:rsid w:val="00C112B0"/>
    <w:rsid w:val="00C262B1"/>
    <w:rsid w:val="00C3545B"/>
    <w:rsid w:val="00C36067"/>
    <w:rsid w:val="00C45919"/>
    <w:rsid w:val="00C45A1A"/>
    <w:rsid w:val="00C64645"/>
    <w:rsid w:val="00C64F16"/>
    <w:rsid w:val="00C747F1"/>
    <w:rsid w:val="00C748AE"/>
    <w:rsid w:val="00C77183"/>
    <w:rsid w:val="00C94365"/>
    <w:rsid w:val="00CA1271"/>
    <w:rsid w:val="00CB2747"/>
    <w:rsid w:val="00CC0F4D"/>
    <w:rsid w:val="00CD2171"/>
    <w:rsid w:val="00CE5D65"/>
    <w:rsid w:val="00D16788"/>
    <w:rsid w:val="00D16BC7"/>
    <w:rsid w:val="00D21218"/>
    <w:rsid w:val="00D27559"/>
    <w:rsid w:val="00D3700F"/>
    <w:rsid w:val="00D4143D"/>
    <w:rsid w:val="00D47106"/>
    <w:rsid w:val="00D64BBE"/>
    <w:rsid w:val="00D74553"/>
    <w:rsid w:val="00D94010"/>
    <w:rsid w:val="00D961AB"/>
    <w:rsid w:val="00DD3F3E"/>
    <w:rsid w:val="00DD5D6C"/>
    <w:rsid w:val="00E27DDC"/>
    <w:rsid w:val="00E416C8"/>
    <w:rsid w:val="00E761B3"/>
    <w:rsid w:val="00E96A8B"/>
    <w:rsid w:val="00EC1561"/>
    <w:rsid w:val="00EF0F2B"/>
    <w:rsid w:val="00F1261A"/>
    <w:rsid w:val="00F2536C"/>
    <w:rsid w:val="00F327FD"/>
    <w:rsid w:val="00F3666B"/>
    <w:rsid w:val="00F452FE"/>
    <w:rsid w:val="00F52A6C"/>
    <w:rsid w:val="00F554C6"/>
    <w:rsid w:val="00F56C31"/>
    <w:rsid w:val="00F80176"/>
    <w:rsid w:val="00F8358E"/>
    <w:rsid w:val="00F97956"/>
    <w:rsid w:val="00FA40DB"/>
    <w:rsid w:val="00FC11A9"/>
    <w:rsid w:val="00FC36FA"/>
    <w:rsid w:val="00FC7E0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7E7"/>
    <w:pPr>
      <w:ind w:left="720"/>
      <w:contextualSpacing/>
    </w:pPr>
  </w:style>
  <w:style w:type="table" w:styleId="a4">
    <w:name w:val="Table Grid"/>
    <w:basedOn w:val="a1"/>
    <w:uiPriority w:val="99"/>
    <w:rsid w:val="00BD75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A0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1261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7E7"/>
    <w:pPr>
      <w:ind w:left="720"/>
      <w:contextualSpacing/>
    </w:pPr>
  </w:style>
  <w:style w:type="table" w:styleId="a4">
    <w:name w:val="Table Grid"/>
    <w:basedOn w:val="a1"/>
    <w:uiPriority w:val="99"/>
    <w:rsid w:val="00BD75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A0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1261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со статьей 52 Федерального закона от 06</vt:lpstr>
    </vt:vector>
  </TitlesOfParts>
  <Company>AU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52 Федерального закона от 06</dc:title>
  <dc:creator>Администратор</dc:creator>
  <cp:lastModifiedBy>Бодак Евгения Андреевна</cp:lastModifiedBy>
  <cp:revision>2</cp:revision>
  <cp:lastPrinted>2015-07-20T07:52:00Z</cp:lastPrinted>
  <dcterms:created xsi:type="dcterms:W3CDTF">2016-06-06T10:20:00Z</dcterms:created>
  <dcterms:modified xsi:type="dcterms:W3CDTF">2016-06-06T10:20:00Z</dcterms:modified>
</cp:coreProperties>
</file>